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F3B2" w14:textId="77777777" w:rsidR="00940716" w:rsidRDefault="00940716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668FD949" w14:textId="77777777" w:rsidR="006642B9" w:rsidRPr="002A752A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Integrovaný regionálny operačný program</w:t>
      </w:r>
    </w:p>
    <w:p w14:paraId="378FB3BD" w14:textId="77777777" w:rsidR="006642B9" w:rsidRPr="002A752A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2014 – 2020</w:t>
      </w:r>
    </w:p>
    <w:p w14:paraId="5AB41A5E" w14:textId="77777777" w:rsidR="006642B9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 xml:space="preserve">Prioritná os </w:t>
      </w:r>
      <w:r>
        <w:rPr>
          <w:rFonts w:ascii="Calibri" w:hAnsi="Calibri" w:cs="Arial"/>
          <w:b/>
          <w:color w:val="1F497D"/>
          <w:sz w:val="36"/>
          <w:szCs w:val="36"/>
        </w:rPr>
        <w:t>5 Miestny rozvoj vedený komunitou</w:t>
      </w:r>
    </w:p>
    <w:p w14:paraId="0A18412D" w14:textId="1D15A965" w:rsidR="006642B9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63103B17" w14:textId="2A167277" w:rsidR="006B0819" w:rsidRDefault="006B081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>Monitorovanie projektu</w:t>
      </w:r>
    </w:p>
    <w:p w14:paraId="43354351" w14:textId="2D8A215A" w:rsidR="006642B9" w:rsidRPr="006642B9" w:rsidRDefault="005E673D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>Monitorovacie správy</w:t>
      </w:r>
      <w:r w:rsidR="00552B71">
        <w:rPr>
          <w:rFonts w:ascii="Calibri" w:hAnsi="Calibri" w:cs="Arial"/>
          <w:b/>
          <w:color w:val="1F497D"/>
          <w:sz w:val="36"/>
          <w:szCs w:val="36"/>
        </w:rPr>
        <w:t xml:space="preserve"> - </w:t>
      </w:r>
      <w:r w:rsidR="00A54E7C">
        <w:rPr>
          <w:rFonts w:ascii="Calibri" w:hAnsi="Calibri" w:cs="Arial"/>
          <w:b/>
          <w:color w:val="1F497D"/>
          <w:sz w:val="36"/>
          <w:szCs w:val="36"/>
        </w:rPr>
        <w:t>MAS</w:t>
      </w:r>
    </w:p>
    <w:p w14:paraId="2F1C1E57" w14:textId="77777777" w:rsidR="00813127" w:rsidRPr="006642B9" w:rsidRDefault="00813127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64C4C4DF" w14:textId="6EB005A8" w:rsidR="00813127" w:rsidRDefault="006642B9" w:rsidP="006642B9">
      <w:pPr>
        <w:spacing w:before="120" w:after="120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>Určené pre: Miestne akčné skupiny</w:t>
      </w:r>
      <w:r w:rsidR="00940716">
        <w:rPr>
          <w:rFonts w:ascii="Calibri" w:hAnsi="Calibri" w:cs="Arial"/>
          <w:b/>
          <w:color w:val="1F497D"/>
          <w:sz w:val="36"/>
          <w:szCs w:val="36"/>
        </w:rPr>
        <w:t xml:space="preserve"> (MAS)</w:t>
      </w:r>
    </w:p>
    <w:p w14:paraId="136AB33D" w14:textId="3A31FBEC" w:rsidR="006642B9" w:rsidRDefault="006642B9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2A9A6B85" w14:textId="011B9E8B" w:rsidR="006B0819" w:rsidRDefault="006B0819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1B9DEA14" w14:textId="77777777" w:rsidR="006B0819" w:rsidRPr="002A752A" w:rsidRDefault="006B0819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134C4DD9" w14:textId="165B03D6" w:rsidR="00FC401E" w:rsidRPr="00FC401E" w:rsidRDefault="006642B9" w:rsidP="00FC401E">
      <w:pPr>
        <w:pStyle w:val="Nadpis1"/>
        <w:rPr>
          <w:rFonts w:asciiTheme="minorHAnsi" w:hAnsiTheme="minorHAnsi"/>
          <w:b/>
          <w:sz w:val="36"/>
        </w:rPr>
      </w:pPr>
      <w:bookmarkStart w:id="0" w:name="_Ref494968963"/>
      <w:r w:rsidRPr="00FC401E">
        <w:rPr>
          <w:rFonts w:asciiTheme="minorHAnsi" w:eastAsiaTheme="minorEastAsia" w:hAnsiTheme="minorHAnsi"/>
          <w:b/>
          <w:sz w:val="36"/>
        </w:rPr>
        <w:t xml:space="preserve">Dátum platnosti od:  </w:t>
      </w:r>
      <w:sdt>
        <w:sdtPr>
          <w:rPr>
            <w:rFonts w:asciiTheme="minorHAnsi" w:hAnsiTheme="minorHAnsi"/>
            <w:b/>
            <w:sz w:val="36"/>
          </w:rPr>
          <w:id w:val="1463773424"/>
          <w:placeholder>
            <w:docPart w:val="C65177B148554CD98831B352787BB4F1"/>
          </w:placeholder>
          <w:date w:fullDate="2018-03-29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704A88" w:rsidRPr="00704A88">
            <w:rPr>
              <w:rFonts w:asciiTheme="minorHAnsi" w:hAnsiTheme="minorHAnsi"/>
              <w:b/>
              <w:sz w:val="36"/>
            </w:rPr>
            <w:t>29.03.2018</w:t>
          </w:r>
        </w:sdtContent>
      </w:sdt>
      <w:bookmarkEnd w:id="0"/>
    </w:p>
    <w:p w14:paraId="3A6415D6" w14:textId="77777777" w:rsidR="006642B9" w:rsidRPr="00414896" w:rsidRDefault="006642B9" w:rsidP="00414896">
      <w:pPr>
        <w:spacing w:before="120" w:after="120"/>
        <w:rPr>
          <w:rFonts w:ascii="Calibri" w:hAnsi="Calibri" w:cs="Arial"/>
          <w:b/>
          <w:color w:val="1F497D"/>
          <w:sz w:val="36"/>
          <w:szCs w:val="36"/>
        </w:rPr>
      </w:pPr>
      <w:r w:rsidRPr="00414896">
        <w:rPr>
          <w:rFonts w:ascii="Calibri" w:hAnsi="Calibri" w:cs="Arial"/>
          <w:b/>
          <w:color w:val="1F497D"/>
          <w:sz w:val="36"/>
          <w:szCs w:val="36"/>
        </w:rPr>
        <w:t>Schválil:</w:t>
      </w:r>
    </w:p>
    <w:p w14:paraId="0DFB8FD4" w14:textId="77777777" w:rsidR="006642B9" w:rsidRPr="006642B9" w:rsidRDefault="006642B9" w:rsidP="006642B9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rPr>
          <w:rFonts w:asciiTheme="minorHAnsi" w:eastAsia="Calibri" w:hAnsiTheme="minorHAnsi" w:cs="Arial"/>
          <w:sz w:val="20"/>
          <w:szCs w:val="20"/>
        </w:rPr>
      </w:pPr>
      <w:r w:rsidRPr="006642B9">
        <w:rPr>
          <w:rFonts w:asciiTheme="minorHAnsi" w:eastAsia="Calibri" w:hAnsiTheme="minorHAnsi" w:cs="Arial"/>
          <w:sz w:val="20"/>
          <w:szCs w:val="20"/>
        </w:rPr>
        <w:tab/>
      </w:r>
    </w:p>
    <w:p w14:paraId="06C96DAB" w14:textId="77777777" w:rsidR="006642B9" w:rsidRPr="006642B9" w:rsidRDefault="006642B9" w:rsidP="006642B9">
      <w:pPr>
        <w:spacing w:before="120" w:after="120" w:line="240" w:lineRule="auto"/>
        <w:ind w:left="4956" w:firstLine="708"/>
        <w:rPr>
          <w:rFonts w:asciiTheme="minorHAnsi" w:eastAsia="Calibri" w:hAnsiTheme="minorHAnsi" w:cs="Arial"/>
          <w:sz w:val="20"/>
          <w:szCs w:val="20"/>
        </w:rPr>
      </w:pPr>
      <w:r w:rsidRPr="006642B9">
        <w:rPr>
          <w:rFonts w:asciiTheme="minorHAnsi" w:eastAsia="Calibri" w:hAnsiTheme="minorHAnsi" w:cs="Arial"/>
          <w:sz w:val="20"/>
          <w:szCs w:val="20"/>
        </w:rPr>
        <w:t>.........................................</w:t>
      </w:r>
    </w:p>
    <w:p w14:paraId="7880EEB1" w14:textId="77777777" w:rsidR="006642B9" w:rsidRPr="006642B9" w:rsidRDefault="006642B9" w:rsidP="006642B9">
      <w:pPr>
        <w:spacing w:before="120" w:after="120" w:line="240" w:lineRule="auto"/>
        <w:ind w:left="424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>Marek Mitošinka</w:t>
      </w:r>
    </w:p>
    <w:p w14:paraId="0551F7A3" w14:textId="77777777" w:rsidR="006642B9" w:rsidRPr="006642B9" w:rsidRDefault="006642B9" w:rsidP="006642B9">
      <w:pPr>
        <w:spacing w:before="120" w:after="120" w:line="240" w:lineRule="auto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 xml:space="preserve">generálny riaditeľ </w:t>
      </w:r>
    </w:p>
    <w:p w14:paraId="3495DB18" w14:textId="77777777" w:rsidR="006642B9" w:rsidRPr="006642B9" w:rsidRDefault="006642B9" w:rsidP="006642B9">
      <w:pPr>
        <w:spacing w:before="120" w:after="120" w:line="240" w:lineRule="auto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>sekcie programov regionálneho rozvoja</w:t>
      </w:r>
    </w:p>
    <w:p w14:paraId="46144A14" w14:textId="77777777" w:rsidR="006642B9" w:rsidRDefault="006642B9" w:rsidP="006642B9">
      <w:pPr>
        <w:spacing w:after="0" w:line="240" w:lineRule="auto"/>
        <w:rPr>
          <w:rFonts w:eastAsia="Times New Roman" w:cs="Times New Roman"/>
          <w:b/>
          <w:sz w:val="28"/>
          <w:szCs w:val="20"/>
        </w:rPr>
      </w:pPr>
    </w:p>
    <w:p w14:paraId="734FF561" w14:textId="77777777" w:rsidR="006642B9" w:rsidRDefault="006642B9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</w:p>
    <w:p w14:paraId="4167C5A4" w14:textId="77777777" w:rsidR="006642B9" w:rsidRDefault="006642B9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  <w:sectPr w:rsidR="006642B9" w:rsidSect="00885D6D">
          <w:headerReference w:type="default" r:id="rId9"/>
          <w:footerReference w:type="default" r:id="rId10"/>
          <w:headerReference w:type="first" r:id="rId11"/>
          <w:pgSz w:w="11906" w:h="16838"/>
          <w:pgMar w:top="1389" w:right="1418" w:bottom="1389" w:left="1418" w:header="709" w:footer="709" w:gutter="0"/>
          <w:cols w:space="708"/>
          <w:titlePg/>
          <w:docGrid w:linePitch="360"/>
        </w:sectPr>
      </w:pPr>
    </w:p>
    <w:p w14:paraId="0B4F498B" w14:textId="77777777" w:rsidR="00FA7A44" w:rsidRPr="000F5E6B" w:rsidRDefault="00FA7A44" w:rsidP="000F5E6B">
      <w:pPr>
        <w:spacing w:before="120" w:after="120" w:line="240" w:lineRule="auto"/>
        <w:rPr>
          <w:rFonts w:asciiTheme="minorHAnsi" w:hAnsiTheme="minorHAnsi"/>
          <w:sz w:val="22"/>
        </w:rPr>
      </w:pPr>
    </w:p>
    <w:p w14:paraId="0FE1C287" w14:textId="55EB0626" w:rsidR="000F5E6B" w:rsidRDefault="006B0819" w:rsidP="000F5E6B">
      <w:p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Príloha</w:t>
      </w:r>
      <w:r w:rsidR="000F5E6B">
        <w:rPr>
          <w:rFonts w:asciiTheme="minorHAnsi" w:hAnsiTheme="minorHAnsi"/>
          <w:sz w:val="22"/>
        </w:rPr>
        <w:t xml:space="preserve"> pozostáva </w:t>
      </w:r>
      <w:r>
        <w:rPr>
          <w:rFonts w:asciiTheme="minorHAnsi" w:hAnsiTheme="minorHAnsi"/>
          <w:sz w:val="22"/>
        </w:rPr>
        <w:t>z</w:t>
      </w:r>
      <w:r w:rsidR="000F5E6B">
        <w:rPr>
          <w:rFonts w:asciiTheme="minorHAnsi" w:hAnsiTheme="minorHAnsi"/>
          <w:sz w:val="22"/>
        </w:rPr>
        <w:t>:</w:t>
      </w:r>
    </w:p>
    <w:p w14:paraId="5C133E21" w14:textId="3681E632" w:rsidR="000F5E6B" w:rsidRDefault="006B0819" w:rsidP="00E930C0">
      <w:pPr>
        <w:pStyle w:val="Odsekzoznamu"/>
        <w:numPr>
          <w:ilvl w:val="0"/>
          <w:numId w:val="4"/>
        </w:numPr>
        <w:spacing w:before="120" w:after="12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Mimoriadna</w:t>
      </w:r>
      <w:r w:rsidR="009B006D">
        <w:rPr>
          <w:rFonts w:asciiTheme="minorHAnsi" w:hAnsiTheme="minorHAnsi"/>
          <w:sz w:val="22"/>
        </w:rPr>
        <w:t>/záverečná/výročná/následná</w:t>
      </w:r>
      <w:r>
        <w:rPr>
          <w:rFonts w:asciiTheme="minorHAnsi" w:hAnsiTheme="minorHAnsi"/>
          <w:sz w:val="22"/>
        </w:rPr>
        <w:t xml:space="preserve"> monitorovacia správa</w:t>
      </w:r>
      <w:r w:rsidR="003606DB">
        <w:rPr>
          <w:rFonts w:asciiTheme="minorHAnsi" w:hAnsiTheme="minorHAnsi"/>
          <w:sz w:val="22"/>
        </w:rPr>
        <w:t xml:space="preserve"> vrátane inštrukcií k jej vyplneniu</w:t>
      </w:r>
      <w:r w:rsidR="005E673D">
        <w:rPr>
          <w:rFonts w:asciiTheme="minorHAnsi" w:hAnsiTheme="minorHAnsi"/>
          <w:sz w:val="22"/>
        </w:rPr>
        <w:t>,</w:t>
      </w:r>
    </w:p>
    <w:p w14:paraId="1A7DC953" w14:textId="5881714C" w:rsidR="004932D4" w:rsidRPr="00AB326D" w:rsidRDefault="00E15D6C" w:rsidP="000F5E6B">
      <w:pPr>
        <w:pStyle w:val="Odsekzoznamu"/>
        <w:numPr>
          <w:ilvl w:val="0"/>
          <w:numId w:val="4"/>
        </w:numPr>
        <w:spacing w:before="120" w:after="12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Požiadavky na </w:t>
      </w:r>
      <w:r w:rsidRPr="00E15D6C">
        <w:rPr>
          <w:rFonts w:asciiTheme="minorHAnsi" w:hAnsiTheme="minorHAnsi"/>
          <w:sz w:val="22"/>
        </w:rPr>
        <w:t xml:space="preserve">doklady a </w:t>
      </w:r>
      <w:r>
        <w:rPr>
          <w:rFonts w:asciiTheme="minorHAnsi" w:hAnsiTheme="minorHAnsi"/>
          <w:sz w:val="22"/>
        </w:rPr>
        <w:t>doplňujúce</w:t>
      </w:r>
      <w:r w:rsidRPr="00E15D6C">
        <w:rPr>
          <w:rFonts w:asciiTheme="minorHAnsi" w:hAnsiTheme="minorHAnsi"/>
          <w:sz w:val="22"/>
        </w:rPr>
        <w:t xml:space="preserve"> prílohy</w:t>
      </w:r>
      <w:r w:rsidR="005E673D">
        <w:rPr>
          <w:rFonts w:asciiTheme="minorHAnsi" w:hAnsiTheme="minorHAnsi"/>
          <w:sz w:val="22"/>
        </w:rPr>
        <w:t xml:space="preserve"> preukazujúce skutočný stav naplnenia merateľných ukazovateľov</w:t>
      </w:r>
      <w:bookmarkStart w:id="1" w:name="_GoBack"/>
      <w:bookmarkEnd w:id="1"/>
      <w:r w:rsidR="005E673D">
        <w:rPr>
          <w:rFonts w:asciiTheme="minorHAnsi" w:hAnsiTheme="minorHAnsi"/>
          <w:sz w:val="22"/>
        </w:rPr>
        <w:t xml:space="preserve"> projekt</w:t>
      </w:r>
      <w:r w:rsidR="00AB326D">
        <w:rPr>
          <w:rFonts w:asciiTheme="minorHAnsi" w:hAnsiTheme="minorHAnsi"/>
          <w:sz w:val="22"/>
        </w:rPr>
        <w:t>u.</w:t>
      </w:r>
    </w:p>
    <w:sectPr w:rsidR="004932D4" w:rsidRPr="00AB326D" w:rsidSect="00E02429">
      <w:headerReference w:type="default" r:id="rId12"/>
      <w:footerReference w:type="first" r:id="rId13"/>
      <w:pgSz w:w="11906" w:h="16838"/>
      <w:pgMar w:top="1389" w:right="1418" w:bottom="138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4E7EE" w14:textId="77777777" w:rsidR="00C546AE" w:rsidRDefault="00C546AE" w:rsidP="00813127">
      <w:pPr>
        <w:spacing w:after="0" w:line="240" w:lineRule="auto"/>
      </w:pPr>
      <w:r>
        <w:separator/>
      </w:r>
    </w:p>
  </w:endnote>
  <w:endnote w:type="continuationSeparator" w:id="0">
    <w:p w14:paraId="566147FE" w14:textId="77777777" w:rsidR="00C546AE" w:rsidRDefault="00C546AE" w:rsidP="00813127">
      <w:pPr>
        <w:spacing w:after="0" w:line="240" w:lineRule="auto"/>
      </w:pPr>
      <w:r>
        <w:continuationSeparator/>
      </w:r>
    </w:p>
  </w:endnote>
  <w:endnote w:type="continuationNotice" w:id="1">
    <w:p w14:paraId="2857285D" w14:textId="77777777" w:rsidR="00C546AE" w:rsidRDefault="00C546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AAC41" w14:textId="77777777"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2E858B" wp14:editId="5201889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F1417A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E3EF58F" w14:textId="511AF1DC" w:rsidR="00813127" w:rsidRDefault="00813127" w:rsidP="00813127">
    <w:pPr>
      <w:pStyle w:val="Pta"/>
      <w:jc w:val="right"/>
    </w:pP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F5E6B">
          <w:rPr>
            <w:noProof/>
          </w:rPr>
          <w:t>3</w:t>
        </w:r>
        <w:r>
          <w:fldChar w:fldCharType="end"/>
        </w:r>
      </w:sdtContent>
    </w:sdt>
  </w:p>
  <w:p w14:paraId="205F2E6A" w14:textId="77777777" w:rsidR="00813127" w:rsidRDefault="008131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836A1" w14:textId="77777777" w:rsidR="00E02429" w:rsidRDefault="00E02429" w:rsidP="00FC401E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676DF1B" wp14:editId="5959EB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FE2DD40" id="Rovná spojnica 14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904B22E" w14:textId="5C6A97F5" w:rsidR="00E02429" w:rsidRDefault="00E02429" w:rsidP="00FC401E">
    <w:pPr>
      <w:pStyle w:val="Pta"/>
      <w:jc w:val="right"/>
    </w:pPr>
    <w:r>
      <w:t xml:space="preserve">Strana </w:t>
    </w:r>
    <w:sdt>
      <w:sdtPr>
        <w:id w:val="13378065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04A88">
          <w:rPr>
            <w:noProof/>
          </w:rPr>
          <w:t>1</w:t>
        </w:r>
        <w:r>
          <w:fldChar w:fldCharType="end"/>
        </w:r>
      </w:sdtContent>
    </w:sdt>
  </w:p>
  <w:p w14:paraId="64345391" w14:textId="77777777" w:rsidR="00E02429" w:rsidRDefault="00E024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27ACF" w14:textId="77777777" w:rsidR="00C546AE" w:rsidRDefault="00C546AE" w:rsidP="00813127">
      <w:pPr>
        <w:spacing w:after="0" w:line="240" w:lineRule="auto"/>
      </w:pPr>
      <w:r>
        <w:separator/>
      </w:r>
    </w:p>
  </w:footnote>
  <w:footnote w:type="continuationSeparator" w:id="0">
    <w:p w14:paraId="67546D0C" w14:textId="77777777" w:rsidR="00C546AE" w:rsidRDefault="00C546AE" w:rsidP="00813127">
      <w:pPr>
        <w:spacing w:after="0" w:line="240" w:lineRule="auto"/>
      </w:pPr>
      <w:r>
        <w:continuationSeparator/>
      </w:r>
    </w:p>
  </w:footnote>
  <w:footnote w:type="continuationNotice" w:id="1">
    <w:p w14:paraId="662649AE" w14:textId="77777777" w:rsidR="00C546AE" w:rsidRDefault="00C546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169AA" w14:textId="77777777"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A285CA" wp14:editId="1F0B82B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BBF5E0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</w:p>
  <w:p w14:paraId="6C0F7B38" w14:textId="65497177" w:rsidR="00813127" w:rsidRPr="00FC401E" w:rsidRDefault="00FC401E" w:rsidP="00813127">
    <w:pPr>
      <w:pStyle w:val="Hlavika"/>
      <w:jc w:val="right"/>
      <w:rPr>
        <w:sz w:val="20"/>
        <w:szCs w:val="20"/>
      </w:rPr>
    </w:pPr>
    <w:r w:rsidRPr="00FC401E">
      <w:rPr>
        <w:sz w:val="20"/>
        <w:szCs w:val="20"/>
      </w:rPr>
      <w:fldChar w:fldCharType="begin"/>
    </w:r>
    <w:r w:rsidRPr="00FC401E">
      <w:rPr>
        <w:sz w:val="20"/>
        <w:szCs w:val="20"/>
      </w:rPr>
      <w:instrText xml:space="preserve"> REF _Ref494968963 \h  \* MERGEFORMAT </w:instrText>
    </w:r>
    <w:r w:rsidRPr="00FC401E">
      <w:rPr>
        <w:sz w:val="20"/>
        <w:szCs w:val="20"/>
      </w:rPr>
    </w:r>
    <w:r w:rsidRPr="00FC401E">
      <w:rPr>
        <w:sz w:val="20"/>
        <w:szCs w:val="20"/>
      </w:rPr>
      <w:fldChar w:fldCharType="separate"/>
    </w:r>
    <w:r w:rsidRPr="00FC401E">
      <w:rPr>
        <w:sz w:val="20"/>
        <w:szCs w:val="20"/>
      </w:rPr>
      <w:t xml:space="preserve">Dátum platnosti od:  </w:t>
    </w:r>
    <w:sdt>
      <w:sdtPr>
        <w:rPr>
          <w:sz w:val="20"/>
          <w:szCs w:val="20"/>
        </w:rPr>
        <w:id w:val="1015651456"/>
        <w:placeholder>
          <w:docPart w:val="6F921776E034429F9E566345E0DFC76C"/>
        </w:placeholder>
        <w:date w:fullDate="2017-10-05T00:00:00Z">
          <w:dateFormat w:val="dd.MM.yyyy"/>
          <w:lid w:val="sk-SK"/>
          <w:storeMappedDataAs w:val="dateTime"/>
          <w:calendar w:val="gregorian"/>
        </w:date>
      </w:sdtPr>
      <w:sdtEndPr/>
      <w:sdtContent>
        <w:r w:rsidRPr="00FC401E">
          <w:rPr>
            <w:sz w:val="20"/>
            <w:szCs w:val="20"/>
          </w:rPr>
          <w:t>05.10.2017</w:t>
        </w:r>
      </w:sdtContent>
    </w:sdt>
    <w:r w:rsidRPr="00FC401E"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15E5A" w14:textId="1809497D" w:rsidR="00940716" w:rsidRDefault="00940716" w:rsidP="00940716">
    <w:pPr>
      <w:pStyle w:val="Hlavika"/>
      <w:rPr>
        <w:rFonts w:ascii="Arial Narrow" w:hAnsi="Arial Narrow"/>
        <w:sz w:val="20"/>
        <w:szCs w:val="20"/>
      </w:rPr>
    </w:pPr>
    <w:r w:rsidRPr="004C2F1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7392DCA5" wp14:editId="3754F95B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9" name="Obrázo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4384" behindDoc="1" locked="0" layoutInCell="1" allowOverlap="1" wp14:anchorId="5E4C0023" wp14:editId="24AE2E83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4C2F1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6432" behindDoc="1" locked="0" layoutInCell="1" allowOverlap="1" wp14:anchorId="493B0B5D" wp14:editId="792FDC5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ED81A1" w14:textId="3C2471C9" w:rsidR="00940716" w:rsidRDefault="00940716" w:rsidP="00940716">
    <w:pPr>
      <w:pStyle w:val="Hlavika"/>
      <w:tabs>
        <w:tab w:val="left" w:pos="0"/>
      </w:tabs>
    </w:pPr>
    <w:r>
      <w:rPr>
        <w:noProof/>
      </w:rPr>
      <w:t xml:space="preserve">                               </w:t>
    </w:r>
    <w:r>
      <w:rPr>
        <w:rFonts w:cs="Arial"/>
        <w:b/>
        <w:noProof/>
        <w:color w:val="FF0000"/>
      </w:rPr>
      <w:t xml:space="preserve">                                     </w:t>
    </w:r>
  </w:p>
  <w:p w14:paraId="763C7EB5" w14:textId="77777777" w:rsidR="00940716" w:rsidRDefault="0094071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77BE2" w14:textId="75DB1EE4" w:rsidR="00E02429" w:rsidRPr="00E02429" w:rsidRDefault="00E02429" w:rsidP="00E0242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B5A13"/>
    <w:multiLevelType w:val="hybridMultilevel"/>
    <w:tmpl w:val="A6EC34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23E1D"/>
    <w:rsid w:val="00063419"/>
    <w:rsid w:val="00066926"/>
    <w:rsid w:val="00067E59"/>
    <w:rsid w:val="00080729"/>
    <w:rsid w:val="00086219"/>
    <w:rsid w:val="00095FB2"/>
    <w:rsid w:val="000A726F"/>
    <w:rsid w:val="000F5E6B"/>
    <w:rsid w:val="00147518"/>
    <w:rsid w:val="001770B9"/>
    <w:rsid w:val="001D6E4A"/>
    <w:rsid w:val="00213EEA"/>
    <w:rsid w:val="002318BB"/>
    <w:rsid w:val="002502BF"/>
    <w:rsid w:val="00263619"/>
    <w:rsid w:val="00272F83"/>
    <w:rsid w:val="00287FC6"/>
    <w:rsid w:val="002F7803"/>
    <w:rsid w:val="00317138"/>
    <w:rsid w:val="003350B4"/>
    <w:rsid w:val="0034315E"/>
    <w:rsid w:val="003606DB"/>
    <w:rsid w:val="0036108E"/>
    <w:rsid w:val="003A7E6B"/>
    <w:rsid w:val="00414896"/>
    <w:rsid w:val="00417973"/>
    <w:rsid w:val="004445E6"/>
    <w:rsid w:val="00470AB0"/>
    <w:rsid w:val="00484D02"/>
    <w:rsid w:val="004875F2"/>
    <w:rsid w:val="004932D4"/>
    <w:rsid w:val="004B4B72"/>
    <w:rsid w:val="004C2F81"/>
    <w:rsid w:val="004C61BB"/>
    <w:rsid w:val="00501B3C"/>
    <w:rsid w:val="00526F44"/>
    <w:rsid w:val="00552B71"/>
    <w:rsid w:val="005A1BFC"/>
    <w:rsid w:val="005E673D"/>
    <w:rsid w:val="006642B9"/>
    <w:rsid w:val="0068646F"/>
    <w:rsid w:val="006B0819"/>
    <w:rsid w:val="006C0F25"/>
    <w:rsid w:val="006E594D"/>
    <w:rsid w:val="00704A88"/>
    <w:rsid w:val="0072683A"/>
    <w:rsid w:val="007707E9"/>
    <w:rsid w:val="00791176"/>
    <w:rsid w:val="007B0B57"/>
    <w:rsid w:val="007D00D8"/>
    <w:rsid w:val="007E3614"/>
    <w:rsid w:val="007E55F6"/>
    <w:rsid w:val="00813127"/>
    <w:rsid w:val="00845879"/>
    <w:rsid w:val="0086698E"/>
    <w:rsid w:val="008760CE"/>
    <w:rsid w:val="00885D6D"/>
    <w:rsid w:val="008A0145"/>
    <w:rsid w:val="008C741A"/>
    <w:rsid w:val="008C7E15"/>
    <w:rsid w:val="008F7E9C"/>
    <w:rsid w:val="009040A8"/>
    <w:rsid w:val="00940716"/>
    <w:rsid w:val="00955CE4"/>
    <w:rsid w:val="009622D1"/>
    <w:rsid w:val="00996B5F"/>
    <w:rsid w:val="009B006D"/>
    <w:rsid w:val="009C1009"/>
    <w:rsid w:val="009C1B05"/>
    <w:rsid w:val="009E5797"/>
    <w:rsid w:val="00A140EE"/>
    <w:rsid w:val="00A21837"/>
    <w:rsid w:val="00A37DB6"/>
    <w:rsid w:val="00A54E7C"/>
    <w:rsid w:val="00A869E4"/>
    <w:rsid w:val="00AB326D"/>
    <w:rsid w:val="00AB3DB0"/>
    <w:rsid w:val="00AD2F6B"/>
    <w:rsid w:val="00AE63FC"/>
    <w:rsid w:val="00AF07C5"/>
    <w:rsid w:val="00B769C7"/>
    <w:rsid w:val="00BA6AD8"/>
    <w:rsid w:val="00BC3AF1"/>
    <w:rsid w:val="00BC789F"/>
    <w:rsid w:val="00BE6880"/>
    <w:rsid w:val="00C00BC3"/>
    <w:rsid w:val="00C072A4"/>
    <w:rsid w:val="00C25525"/>
    <w:rsid w:val="00C27FE9"/>
    <w:rsid w:val="00C437DA"/>
    <w:rsid w:val="00C546AE"/>
    <w:rsid w:val="00C66346"/>
    <w:rsid w:val="00C73081"/>
    <w:rsid w:val="00C80551"/>
    <w:rsid w:val="00C810E2"/>
    <w:rsid w:val="00CF4DF9"/>
    <w:rsid w:val="00D15909"/>
    <w:rsid w:val="00D2618F"/>
    <w:rsid w:val="00D9561B"/>
    <w:rsid w:val="00DE1118"/>
    <w:rsid w:val="00E02429"/>
    <w:rsid w:val="00E15D6C"/>
    <w:rsid w:val="00E509B0"/>
    <w:rsid w:val="00E57B60"/>
    <w:rsid w:val="00E90537"/>
    <w:rsid w:val="00E930C0"/>
    <w:rsid w:val="00ED22F6"/>
    <w:rsid w:val="00ED4261"/>
    <w:rsid w:val="00ED75DC"/>
    <w:rsid w:val="00F00C89"/>
    <w:rsid w:val="00F02CF5"/>
    <w:rsid w:val="00F817D7"/>
    <w:rsid w:val="00FA7A44"/>
    <w:rsid w:val="00FC401E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90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paragraph" w:customStyle="1" w:styleId="Default">
    <w:name w:val="Default"/>
    <w:rsid w:val="006E59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FC40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paragraph" w:customStyle="1" w:styleId="Default">
    <w:name w:val="Default"/>
    <w:rsid w:val="006E59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FC40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5177B148554CD98831B352787BB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E32F0-A5CD-4A9F-ADF2-084B1047DC75}"/>
      </w:docPartPr>
      <w:docPartBody>
        <w:p w:rsidR="00C854CE" w:rsidRDefault="0076300A" w:rsidP="0076300A">
          <w:pPr>
            <w:pStyle w:val="C65177B148554CD98831B352787BB4F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F921776E034429F9E566345E0DFC7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B6A995-F644-4DDA-BF39-B84DB9806BAF}"/>
      </w:docPartPr>
      <w:docPartBody>
        <w:p w:rsidR="00C854CE" w:rsidRDefault="0076300A" w:rsidP="0076300A">
          <w:pPr>
            <w:pStyle w:val="6F921776E034429F9E566345E0DFC76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122F10"/>
    <w:rsid w:val="00173D26"/>
    <w:rsid w:val="001B536E"/>
    <w:rsid w:val="0020290A"/>
    <w:rsid w:val="00295090"/>
    <w:rsid w:val="002A3DC0"/>
    <w:rsid w:val="002D77F2"/>
    <w:rsid w:val="0031418A"/>
    <w:rsid w:val="003B6F56"/>
    <w:rsid w:val="003C1CC1"/>
    <w:rsid w:val="003E5D05"/>
    <w:rsid w:val="0040699B"/>
    <w:rsid w:val="00455676"/>
    <w:rsid w:val="004F0755"/>
    <w:rsid w:val="00556C5D"/>
    <w:rsid w:val="006436D6"/>
    <w:rsid w:val="00646FAD"/>
    <w:rsid w:val="006764CB"/>
    <w:rsid w:val="006B17C0"/>
    <w:rsid w:val="0074764A"/>
    <w:rsid w:val="0076300A"/>
    <w:rsid w:val="007D32A2"/>
    <w:rsid w:val="00801B4C"/>
    <w:rsid w:val="00814638"/>
    <w:rsid w:val="00881C4D"/>
    <w:rsid w:val="008845CC"/>
    <w:rsid w:val="00952137"/>
    <w:rsid w:val="00A068AB"/>
    <w:rsid w:val="00A31E65"/>
    <w:rsid w:val="00B34883"/>
    <w:rsid w:val="00BC68DC"/>
    <w:rsid w:val="00BD4094"/>
    <w:rsid w:val="00BE6D5D"/>
    <w:rsid w:val="00C57FC3"/>
    <w:rsid w:val="00C854CE"/>
    <w:rsid w:val="00CA2649"/>
    <w:rsid w:val="00D316C4"/>
    <w:rsid w:val="00D869EC"/>
    <w:rsid w:val="00DC595C"/>
    <w:rsid w:val="00DF02CB"/>
    <w:rsid w:val="00E11369"/>
    <w:rsid w:val="00E6503B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52137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23CF6815E8BF491588A5F292977D2348">
    <w:name w:val="23CF6815E8BF491588A5F292977D2348"/>
    <w:rsid w:val="00BE6D5D"/>
    <w:pPr>
      <w:spacing w:after="160" w:line="259" w:lineRule="auto"/>
    </w:pPr>
  </w:style>
  <w:style w:type="paragraph" w:customStyle="1" w:styleId="72CA66E961B9410CACF31930832C6836">
    <w:name w:val="72CA66E961B9410CACF31930832C6836"/>
    <w:rsid w:val="00BE6D5D"/>
    <w:pPr>
      <w:spacing w:after="160" w:line="259" w:lineRule="auto"/>
    </w:pPr>
  </w:style>
  <w:style w:type="paragraph" w:customStyle="1" w:styleId="A08B1B1D1A2F4DB79825E2E84406603B">
    <w:name w:val="A08B1B1D1A2F4DB79825E2E84406603B"/>
    <w:rsid w:val="00BE6D5D"/>
    <w:pPr>
      <w:spacing w:after="160" w:line="259" w:lineRule="auto"/>
    </w:pPr>
  </w:style>
  <w:style w:type="paragraph" w:customStyle="1" w:styleId="1ABAD6B62C724BD9A4905970D5832AD0">
    <w:name w:val="1ABAD6B62C724BD9A4905970D5832AD0"/>
    <w:rsid w:val="00BE6D5D"/>
    <w:pPr>
      <w:spacing w:after="160" w:line="259" w:lineRule="auto"/>
    </w:pPr>
  </w:style>
  <w:style w:type="paragraph" w:customStyle="1" w:styleId="4823BB8E7A634445A1DC6036BC381FEC">
    <w:name w:val="4823BB8E7A634445A1DC6036BC381FEC"/>
    <w:rsid w:val="00BE6D5D"/>
    <w:pPr>
      <w:spacing w:after="160" w:line="259" w:lineRule="auto"/>
    </w:pPr>
  </w:style>
  <w:style w:type="paragraph" w:customStyle="1" w:styleId="6BB17905CFDE4841A812583FBEF24E35">
    <w:name w:val="6BB17905CFDE4841A812583FBEF24E35"/>
    <w:rsid w:val="00BE6D5D"/>
    <w:pPr>
      <w:spacing w:after="160" w:line="259" w:lineRule="auto"/>
    </w:pPr>
  </w:style>
  <w:style w:type="paragraph" w:customStyle="1" w:styleId="6669D424A02147F18695A78189A3C2F7">
    <w:name w:val="6669D424A02147F18695A78189A3C2F7"/>
    <w:rsid w:val="00BE6D5D"/>
    <w:pPr>
      <w:spacing w:after="160" w:line="259" w:lineRule="auto"/>
    </w:pPr>
  </w:style>
  <w:style w:type="paragraph" w:customStyle="1" w:styleId="221AA67CBCB641F49F214A8D5A24BC15">
    <w:name w:val="221AA67CBCB641F49F214A8D5A24BC15"/>
    <w:rsid w:val="00BE6D5D"/>
    <w:pPr>
      <w:spacing w:after="160" w:line="259" w:lineRule="auto"/>
    </w:pPr>
  </w:style>
  <w:style w:type="paragraph" w:customStyle="1" w:styleId="A4541B9521D24F33BF4E10D3EBB85370">
    <w:name w:val="A4541B9521D24F33BF4E10D3EBB85370"/>
    <w:rsid w:val="00BE6D5D"/>
    <w:pPr>
      <w:spacing w:after="160" w:line="259" w:lineRule="auto"/>
    </w:pPr>
  </w:style>
  <w:style w:type="paragraph" w:customStyle="1" w:styleId="D670B352A5A247B3A381E6DEAE800393">
    <w:name w:val="D670B352A5A247B3A381E6DEAE800393"/>
    <w:rsid w:val="00BE6D5D"/>
    <w:pPr>
      <w:spacing w:after="160" w:line="259" w:lineRule="auto"/>
    </w:pPr>
  </w:style>
  <w:style w:type="paragraph" w:customStyle="1" w:styleId="605D8BF33BB541D289438BD4EA6A5525">
    <w:name w:val="605D8BF33BB541D289438BD4EA6A5525"/>
    <w:rsid w:val="00BE6D5D"/>
    <w:pPr>
      <w:spacing w:after="160" w:line="259" w:lineRule="auto"/>
    </w:pPr>
  </w:style>
  <w:style w:type="paragraph" w:customStyle="1" w:styleId="433B0C0B3FBE451490A43FBDEFDD5722">
    <w:name w:val="433B0C0B3FBE451490A43FBDEFDD5722"/>
    <w:rsid w:val="00BE6D5D"/>
    <w:pPr>
      <w:spacing w:after="160" w:line="259" w:lineRule="auto"/>
    </w:pPr>
  </w:style>
  <w:style w:type="paragraph" w:customStyle="1" w:styleId="339CF81EA11E4E3E9DF79C46CA8FD13A">
    <w:name w:val="339CF81EA11E4E3E9DF79C46CA8FD13A"/>
    <w:rsid w:val="00BE6D5D"/>
    <w:pPr>
      <w:spacing w:after="160" w:line="259" w:lineRule="auto"/>
    </w:pPr>
  </w:style>
  <w:style w:type="paragraph" w:customStyle="1" w:styleId="A5EA25EA4AF5400EA728766355B19C10">
    <w:name w:val="A5EA25EA4AF5400EA728766355B19C10"/>
    <w:rsid w:val="00BE6D5D"/>
    <w:pPr>
      <w:spacing w:after="160" w:line="259" w:lineRule="auto"/>
    </w:pPr>
  </w:style>
  <w:style w:type="paragraph" w:customStyle="1" w:styleId="704371D8D3E343CFBAC9C042C12E96A4">
    <w:name w:val="704371D8D3E343CFBAC9C042C12E96A4"/>
    <w:rsid w:val="00BE6D5D"/>
    <w:pPr>
      <w:spacing w:after="160" w:line="259" w:lineRule="auto"/>
    </w:pPr>
  </w:style>
  <w:style w:type="paragraph" w:customStyle="1" w:styleId="1F1869743C4D439DB72C752CC5D9A252">
    <w:name w:val="1F1869743C4D439DB72C752CC5D9A252"/>
    <w:rsid w:val="00BE6D5D"/>
    <w:pPr>
      <w:spacing w:after="160" w:line="259" w:lineRule="auto"/>
    </w:pPr>
  </w:style>
  <w:style w:type="paragraph" w:customStyle="1" w:styleId="6789AA5D958A4A2C8DAA0978728F44D8">
    <w:name w:val="6789AA5D958A4A2C8DAA0978728F44D8"/>
    <w:rsid w:val="00BE6D5D"/>
    <w:pPr>
      <w:spacing w:after="160" w:line="259" w:lineRule="auto"/>
    </w:pPr>
  </w:style>
  <w:style w:type="paragraph" w:customStyle="1" w:styleId="EF5FE5AD7C6640EFAC5324F2076B9E49">
    <w:name w:val="EF5FE5AD7C6640EFAC5324F2076B9E49"/>
    <w:rsid w:val="00BE6D5D"/>
    <w:pPr>
      <w:spacing w:after="160" w:line="259" w:lineRule="auto"/>
    </w:pPr>
  </w:style>
  <w:style w:type="paragraph" w:customStyle="1" w:styleId="96B1856E00E04EA3816CF713E524BF1C">
    <w:name w:val="96B1856E00E04EA3816CF713E524BF1C"/>
    <w:rsid w:val="00BE6D5D"/>
    <w:pPr>
      <w:spacing w:after="160" w:line="259" w:lineRule="auto"/>
    </w:pPr>
  </w:style>
  <w:style w:type="paragraph" w:customStyle="1" w:styleId="A8C237756792427DAAA5C14F231D5929">
    <w:name w:val="A8C237756792427DAAA5C14F231D5929"/>
    <w:rsid w:val="00BE6D5D"/>
    <w:pPr>
      <w:spacing w:after="160" w:line="259" w:lineRule="auto"/>
    </w:pPr>
  </w:style>
  <w:style w:type="paragraph" w:customStyle="1" w:styleId="0C7C096791C54570BFA5FF921250AC07">
    <w:name w:val="0C7C096791C54570BFA5FF921250AC07"/>
    <w:rsid w:val="00BE6D5D"/>
    <w:pPr>
      <w:spacing w:after="160" w:line="259" w:lineRule="auto"/>
    </w:pPr>
  </w:style>
  <w:style w:type="paragraph" w:customStyle="1" w:styleId="EC1C63E7367549BEB50D1BE3CAA1621D">
    <w:name w:val="EC1C63E7367549BEB50D1BE3CAA1621D"/>
    <w:rsid w:val="00BE6D5D"/>
    <w:pPr>
      <w:spacing w:after="160" w:line="259" w:lineRule="auto"/>
    </w:pPr>
  </w:style>
  <w:style w:type="paragraph" w:customStyle="1" w:styleId="A3AE2DE5C26B458992BF674AC6BE797A">
    <w:name w:val="A3AE2DE5C26B458992BF674AC6BE797A"/>
    <w:rsid w:val="00BE6D5D"/>
    <w:pPr>
      <w:spacing w:after="160" w:line="259" w:lineRule="auto"/>
    </w:pPr>
  </w:style>
  <w:style w:type="paragraph" w:customStyle="1" w:styleId="21DB1E3E2557426CA9FFBE315EB0C7FC">
    <w:name w:val="21DB1E3E2557426CA9FFBE315EB0C7FC"/>
    <w:rsid w:val="00BE6D5D"/>
    <w:pPr>
      <w:spacing w:after="160" w:line="259" w:lineRule="auto"/>
    </w:pPr>
  </w:style>
  <w:style w:type="paragraph" w:customStyle="1" w:styleId="8EF5BE616B714B5A8547FCB090649479">
    <w:name w:val="8EF5BE616B714B5A8547FCB090649479"/>
    <w:rsid w:val="00BE6D5D"/>
    <w:pPr>
      <w:spacing w:after="160" w:line="259" w:lineRule="auto"/>
    </w:pPr>
  </w:style>
  <w:style w:type="paragraph" w:customStyle="1" w:styleId="F085B2A9E56045DA8897D5964071EA94">
    <w:name w:val="F085B2A9E56045DA8897D5964071EA94"/>
    <w:rsid w:val="00BE6D5D"/>
    <w:pPr>
      <w:spacing w:after="160" w:line="259" w:lineRule="auto"/>
    </w:pPr>
  </w:style>
  <w:style w:type="paragraph" w:customStyle="1" w:styleId="0F41628C78F64CA9A4A3999A417FD6AC">
    <w:name w:val="0F41628C78F64CA9A4A3999A417FD6AC"/>
    <w:rsid w:val="00BE6D5D"/>
    <w:pPr>
      <w:spacing w:after="160" w:line="259" w:lineRule="auto"/>
    </w:pPr>
  </w:style>
  <w:style w:type="paragraph" w:customStyle="1" w:styleId="F48F972260024625A05E97564D182998">
    <w:name w:val="F48F972260024625A05E97564D182998"/>
    <w:rsid w:val="00BE6D5D"/>
    <w:pPr>
      <w:spacing w:after="160" w:line="259" w:lineRule="auto"/>
    </w:pPr>
  </w:style>
  <w:style w:type="paragraph" w:customStyle="1" w:styleId="6C7B895681DA48D49633923D7EBF55E5">
    <w:name w:val="6C7B895681DA48D49633923D7EBF55E5"/>
    <w:rsid w:val="00BE6D5D"/>
    <w:pPr>
      <w:spacing w:after="160" w:line="259" w:lineRule="auto"/>
    </w:pPr>
  </w:style>
  <w:style w:type="paragraph" w:customStyle="1" w:styleId="DEB73FC2F68B47E6B06A640A38EC2155">
    <w:name w:val="DEB73FC2F68B47E6B06A640A38EC2155"/>
    <w:rsid w:val="00BE6D5D"/>
    <w:pPr>
      <w:spacing w:after="160" w:line="259" w:lineRule="auto"/>
    </w:pPr>
  </w:style>
  <w:style w:type="paragraph" w:customStyle="1" w:styleId="B0065A75CD13465EA513DEBD081005C9">
    <w:name w:val="B0065A75CD13465EA513DEBD081005C9"/>
    <w:rsid w:val="00BE6D5D"/>
    <w:pPr>
      <w:spacing w:after="160" w:line="259" w:lineRule="auto"/>
    </w:pPr>
  </w:style>
  <w:style w:type="paragraph" w:customStyle="1" w:styleId="33040041EC554372AB88334365602FE8">
    <w:name w:val="33040041EC554372AB88334365602FE8"/>
    <w:rsid w:val="00BE6D5D"/>
    <w:pPr>
      <w:spacing w:after="160" w:line="259" w:lineRule="auto"/>
    </w:pPr>
  </w:style>
  <w:style w:type="paragraph" w:customStyle="1" w:styleId="27575515D9344D9EA2FF3A2D6048DE1B">
    <w:name w:val="27575515D9344D9EA2FF3A2D6048DE1B"/>
    <w:rsid w:val="00BE6D5D"/>
    <w:pPr>
      <w:spacing w:after="160" w:line="259" w:lineRule="auto"/>
    </w:pPr>
  </w:style>
  <w:style w:type="paragraph" w:customStyle="1" w:styleId="D3A272D7812F4329B009CF57A00D5FB2">
    <w:name w:val="D3A272D7812F4329B009CF57A00D5FB2"/>
    <w:rsid w:val="00BE6D5D"/>
    <w:pPr>
      <w:spacing w:after="160" w:line="259" w:lineRule="auto"/>
    </w:pPr>
  </w:style>
  <w:style w:type="paragraph" w:customStyle="1" w:styleId="E9729C89FCF74EC8947A79001B13EC51">
    <w:name w:val="E9729C89FCF74EC8947A79001B13EC51"/>
    <w:rsid w:val="00BE6D5D"/>
    <w:pPr>
      <w:spacing w:after="160" w:line="259" w:lineRule="auto"/>
    </w:pPr>
  </w:style>
  <w:style w:type="paragraph" w:customStyle="1" w:styleId="A32D0E0F433949D2956A9B5FF4EE9C97">
    <w:name w:val="A32D0E0F433949D2956A9B5FF4EE9C97"/>
    <w:rsid w:val="00BE6D5D"/>
    <w:pPr>
      <w:spacing w:after="160" w:line="259" w:lineRule="auto"/>
    </w:pPr>
  </w:style>
  <w:style w:type="paragraph" w:customStyle="1" w:styleId="E476A04E781E432C94687E74580244B5">
    <w:name w:val="E476A04E781E432C94687E74580244B5"/>
    <w:rsid w:val="00BE6D5D"/>
    <w:pPr>
      <w:spacing w:after="160" w:line="259" w:lineRule="auto"/>
    </w:pPr>
  </w:style>
  <w:style w:type="paragraph" w:customStyle="1" w:styleId="43CB753885AA4CE9BE80AF521E3E8B42">
    <w:name w:val="43CB753885AA4CE9BE80AF521E3E8B42"/>
    <w:rsid w:val="00BE6D5D"/>
    <w:pPr>
      <w:spacing w:after="160" w:line="259" w:lineRule="auto"/>
    </w:pPr>
  </w:style>
  <w:style w:type="paragraph" w:customStyle="1" w:styleId="4832CBFF63E244B4AAC6AC2750FD8BDD">
    <w:name w:val="4832CBFF63E244B4AAC6AC2750FD8BDD"/>
    <w:rsid w:val="00BE6D5D"/>
    <w:pPr>
      <w:spacing w:after="160" w:line="259" w:lineRule="auto"/>
    </w:pPr>
  </w:style>
  <w:style w:type="paragraph" w:customStyle="1" w:styleId="3F3E6C0FF1954FF0B931C696360B1F0E">
    <w:name w:val="3F3E6C0FF1954FF0B931C696360B1F0E"/>
    <w:rsid w:val="00BE6D5D"/>
    <w:pPr>
      <w:spacing w:after="160" w:line="259" w:lineRule="auto"/>
    </w:pPr>
  </w:style>
  <w:style w:type="paragraph" w:customStyle="1" w:styleId="67722D4B596E44A396884C872E07B7C1">
    <w:name w:val="67722D4B596E44A396884C872E07B7C1"/>
    <w:rsid w:val="00BE6D5D"/>
    <w:pPr>
      <w:spacing w:after="160" w:line="259" w:lineRule="auto"/>
    </w:pPr>
  </w:style>
  <w:style w:type="paragraph" w:customStyle="1" w:styleId="3FA8E388340E4DEA81D562F7F9C9F77D1">
    <w:name w:val="3FA8E388340E4DEA81D562F7F9C9F77D1"/>
    <w:rsid w:val="0076300A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76300A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76300A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76300A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76300A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76300A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76300A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76300A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76300A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76300A"/>
    <w:rPr>
      <w:rFonts w:ascii="Times New Roman" w:hAnsi="Times New Roman"/>
      <w:sz w:val="24"/>
    </w:rPr>
  </w:style>
  <w:style w:type="paragraph" w:customStyle="1" w:styleId="7097CA32A3C24D42BBB9E1107F2750871">
    <w:name w:val="7097CA32A3C24D42BBB9E1107F2750871"/>
    <w:rsid w:val="0076300A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76300A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76300A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76300A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76300A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76300A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76300A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76300A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76300A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76300A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76300A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76300A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76300A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76300A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76300A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76300A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76300A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76300A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76300A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76300A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76300A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76300A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76300A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76300A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76300A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76300A"/>
    <w:rPr>
      <w:rFonts w:ascii="Times New Roman" w:hAnsi="Times New Roman"/>
      <w:sz w:val="24"/>
    </w:rPr>
  </w:style>
  <w:style w:type="paragraph" w:customStyle="1" w:styleId="5D05AEBE49844FCF80D7ACAAC03AD3A2">
    <w:name w:val="5D05AEBE49844FCF80D7ACAAC03AD3A2"/>
    <w:rsid w:val="0076300A"/>
    <w:pPr>
      <w:spacing w:after="160" w:line="259" w:lineRule="auto"/>
    </w:pPr>
  </w:style>
  <w:style w:type="paragraph" w:customStyle="1" w:styleId="C65177B148554CD98831B352787BB4F1">
    <w:name w:val="C65177B148554CD98831B352787BB4F1"/>
    <w:rsid w:val="0076300A"/>
    <w:pPr>
      <w:spacing w:after="160" w:line="259" w:lineRule="auto"/>
    </w:pPr>
  </w:style>
  <w:style w:type="paragraph" w:customStyle="1" w:styleId="6F921776E034429F9E566345E0DFC76C">
    <w:name w:val="6F921776E034429F9E566345E0DFC76C"/>
    <w:rsid w:val="0076300A"/>
    <w:pPr>
      <w:spacing w:after="160" w:line="259" w:lineRule="auto"/>
    </w:pPr>
  </w:style>
  <w:style w:type="paragraph" w:customStyle="1" w:styleId="CB630468D6924521A4E2E21B62AABA89">
    <w:name w:val="CB630468D6924521A4E2E21B62AABA89"/>
    <w:rsid w:val="0076300A"/>
    <w:pPr>
      <w:spacing w:after="160" w:line="259" w:lineRule="auto"/>
    </w:pPr>
  </w:style>
  <w:style w:type="paragraph" w:customStyle="1" w:styleId="A647619FE63D4C679FFAD843CCB5A035">
    <w:name w:val="A647619FE63D4C679FFAD843CCB5A035"/>
    <w:rsid w:val="00556C5D"/>
    <w:pPr>
      <w:spacing w:after="160" w:line="259" w:lineRule="auto"/>
    </w:pPr>
  </w:style>
  <w:style w:type="paragraph" w:customStyle="1" w:styleId="722E564EE8054AE894802DE9DDF86C56">
    <w:name w:val="722E564EE8054AE894802DE9DDF86C56"/>
    <w:rsid w:val="00952137"/>
    <w:pPr>
      <w:spacing w:after="160" w:line="259" w:lineRule="auto"/>
    </w:pPr>
  </w:style>
  <w:style w:type="paragraph" w:customStyle="1" w:styleId="063DB578E4FA436B896C1474953CF0AB">
    <w:name w:val="063DB578E4FA436B896C1474953CF0AB"/>
    <w:rsid w:val="00952137"/>
    <w:pPr>
      <w:spacing w:after="160" w:line="259" w:lineRule="auto"/>
    </w:pPr>
  </w:style>
  <w:style w:type="paragraph" w:customStyle="1" w:styleId="4388DE61F68044AA8B1A812C7DA1C09D">
    <w:name w:val="4388DE61F68044AA8B1A812C7DA1C09D"/>
    <w:rsid w:val="00952137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52137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23CF6815E8BF491588A5F292977D2348">
    <w:name w:val="23CF6815E8BF491588A5F292977D2348"/>
    <w:rsid w:val="00BE6D5D"/>
    <w:pPr>
      <w:spacing w:after="160" w:line="259" w:lineRule="auto"/>
    </w:pPr>
  </w:style>
  <w:style w:type="paragraph" w:customStyle="1" w:styleId="72CA66E961B9410CACF31930832C6836">
    <w:name w:val="72CA66E961B9410CACF31930832C6836"/>
    <w:rsid w:val="00BE6D5D"/>
    <w:pPr>
      <w:spacing w:after="160" w:line="259" w:lineRule="auto"/>
    </w:pPr>
  </w:style>
  <w:style w:type="paragraph" w:customStyle="1" w:styleId="A08B1B1D1A2F4DB79825E2E84406603B">
    <w:name w:val="A08B1B1D1A2F4DB79825E2E84406603B"/>
    <w:rsid w:val="00BE6D5D"/>
    <w:pPr>
      <w:spacing w:after="160" w:line="259" w:lineRule="auto"/>
    </w:pPr>
  </w:style>
  <w:style w:type="paragraph" w:customStyle="1" w:styleId="1ABAD6B62C724BD9A4905970D5832AD0">
    <w:name w:val="1ABAD6B62C724BD9A4905970D5832AD0"/>
    <w:rsid w:val="00BE6D5D"/>
    <w:pPr>
      <w:spacing w:after="160" w:line="259" w:lineRule="auto"/>
    </w:pPr>
  </w:style>
  <w:style w:type="paragraph" w:customStyle="1" w:styleId="4823BB8E7A634445A1DC6036BC381FEC">
    <w:name w:val="4823BB8E7A634445A1DC6036BC381FEC"/>
    <w:rsid w:val="00BE6D5D"/>
    <w:pPr>
      <w:spacing w:after="160" w:line="259" w:lineRule="auto"/>
    </w:pPr>
  </w:style>
  <w:style w:type="paragraph" w:customStyle="1" w:styleId="6BB17905CFDE4841A812583FBEF24E35">
    <w:name w:val="6BB17905CFDE4841A812583FBEF24E35"/>
    <w:rsid w:val="00BE6D5D"/>
    <w:pPr>
      <w:spacing w:after="160" w:line="259" w:lineRule="auto"/>
    </w:pPr>
  </w:style>
  <w:style w:type="paragraph" w:customStyle="1" w:styleId="6669D424A02147F18695A78189A3C2F7">
    <w:name w:val="6669D424A02147F18695A78189A3C2F7"/>
    <w:rsid w:val="00BE6D5D"/>
    <w:pPr>
      <w:spacing w:after="160" w:line="259" w:lineRule="auto"/>
    </w:pPr>
  </w:style>
  <w:style w:type="paragraph" w:customStyle="1" w:styleId="221AA67CBCB641F49F214A8D5A24BC15">
    <w:name w:val="221AA67CBCB641F49F214A8D5A24BC15"/>
    <w:rsid w:val="00BE6D5D"/>
    <w:pPr>
      <w:spacing w:after="160" w:line="259" w:lineRule="auto"/>
    </w:pPr>
  </w:style>
  <w:style w:type="paragraph" w:customStyle="1" w:styleId="A4541B9521D24F33BF4E10D3EBB85370">
    <w:name w:val="A4541B9521D24F33BF4E10D3EBB85370"/>
    <w:rsid w:val="00BE6D5D"/>
    <w:pPr>
      <w:spacing w:after="160" w:line="259" w:lineRule="auto"/>
    </w:pPr>
  </w:style>
  <w:style w:type="paragraph" w:customStyle="1" w:styleId="D670B352A5A247B3A381E6DEAE800393">
    <w:name w:val="D670B352A5A247B3A381E6DEAE800393"/>
    <w:rsid w:val="00BE6D5D"/>
    <w:pPr>
      <w:spacing w:after="160" w:line="259" w:lineRule="auto"/>
    </w:pPr>
  </w:style>
  <w:style w:type="paragraph" w:customStyle="1" w:styleId="605D8BF33BB541D289438BD4EA6A5525">
    <w:name w:val="605D8BF33BB541D289438BD4EA6A5525"/>
    <w:rsid w:val="00BE6D5D"/>
    <w:pPr>
      <w:spacing w:after="160" w:line="259" w:lineRule="auto"/>
    </w:pPr>
  </w:style>
  <w:style w:type="paragraph" w:customStyle="1" w:styleId="433B0C0B3FBE451490A43FBDEFDD5722">
    <w:name w:val="433B0C0B3FBE451490A43FBDEFDD5722"/>
    <w:rsid w:val="00BE6D5D"/>
    <w:pPr>
      <w:spacing w:after="160" w:line="259" w:lineRule="auto"/>
    </w:pPr>
  </w:style>
  <w:style w:type="paragraph" w:customStyle="1" w:styleId="339CF81EA11E4E3E9DF79C46CA8FD13A">
    <w:name w:val="339CF81EA11E4E3E9DF79C46CA8FD13A"/>
    <w:rsid w:val="00BE6D5D"/>
    <w:pPr>
      <w:spacing w:after="160" w:line="259" w:lineRule="auto"/>
    </w:pPr>
  </w:style>
  <w:style w:type="paragraph" w:customStyle="1" w:styleId="A5EA25EA4AF5400EA728766355B19C10">
    <w:name w:val="A5EA25EA4AF5400EA728766355B19C10"/>
    <w:rsid w:val="00BE6D5D"/>
    <w:pPr>
      <w:spacing w:after="160" w:line="259" w:lineRule="auto"/>
    </w:pPr>
  </w:style>
  <w:style w:type="paragraph" w:customStyle="1" w:styleId="704371D8D3E343CFBAC9C042C12E96A4">
    <w:name w:val="704371D8D3E343CFBAC9C042C12E96A4"/>
    <w:rsid w:val="00BE6D5D"/>
    <w:pPr>
      <w:spacing w:after="160" w:line="259" w:lineRule="auto"/>
    </w:pPr>
  </w:style>
  <w:style w:type="paragraph" w:customStyle="1" w:styleId="1F1869743C4D439DB72C752CC5D9A252">
    <w:name w:val="1F1869743C4D439DB72C752CC5D9A252"/>
    <w:rsid w:val="00BE6D5D"/>
    <w:pPr>
      <w:spacing w:after="160" w:line="259" w:lineRule="auto"/>
    </w:pPr>
  </w:style>
  <w:style w:type="paragraph" w:customStyle="1" w:styleId="6789AA5D958A4A2C8DAA0978728F44D8">
    <w:name w:val="6789AA5D958A4A2C8DAA0978728F44D8"/>
    <w:rsid w:val="00BE6D5D"/>
    <w:pPr>
      <w:spacing w:after="160" w:line="259" w:lineRule="auto"/>
    </w:pPr>
  </w:style>
  <w:style w:type="paragraph" w:customStyle="1" w:styleId="EF5FE5AD7C6640EFAC5324F2076B9E49">
    <w:name w:val="EF5FE5AD7C6640EFAC5324F2076B9E49"/>
    <w:rsid w:val="00BE6D5D"/>
    <w:pPr>
      <w:spacing w:after="160" w:line="259" w:lineRule="auto"/>
    </w:pPr>
  </w:style>
  <w:style w:type="paragraph" w:customStyle="1" w:styleId="96B1856E00E04EA3816CF713E524BF1C">
    <w:name w:val="96B1856E00E04EA3816CF713E524BF1C"/>
    <w:rsid w:val="00BE6D5D"/>
    <w:pPr>
      <w:spacing w:after="160" w:line="259" w:lineRule="auto"/>
    </w:pPr>
  </w:style>
  <w:style w:type="paragraph" w:customStyle="1" w:styleId="A8C237756792427DAAA5C14F231D5929">
    <w:name w:val="A8C237756792427DAAA5C14F231D5929"/>
    <w:rsid w:val="00BE6D5D"/>
    <w:pPr>
      <w:spacing w:after="160" w:line="259" w:lineRule="auto"/>
    </w:pPr>
  </w:style>
  <w:style w:type="paragraph" w:customStyle="1" w:styleId="0C7C096791C54570BFA5FF921250AC07">
    <w:name w:val="0C7C096791C54570BFA5FF921250AC07"/>
    <w:rsid w:val="00BE6D5D"/>
    <w:pPr>
      <w:spacing w:after="160" w:line="259" w:lineRule="auto"/>
    </w:pPr>
  </w:style>
  <w:style w:type="paragraph" w:customStyle="1" w:styleId="EC1C63E7367549BEB50D1BE3CAA1621D">
    <w:name w:val="EC1C63E7367549BEB50D1BE3CAA1621D"/>
    <w:rsid w:val="00BE6D5D"/>
    <w:pPr>
      <w:spacing w:after="160" w:line="259" w:lineRule="auto"/>
    </w:pPr>
  </w:style>
  <w:style w:type="paragraph" w:customStyle="1" w:styleId="A3AE2DE5C26B458992BF674AC6BE797A">
    <w:name w:val="A3AE2DE5C26B458992BF674AC6BE797A"/>
    <w:rsid w:val="00BE6D5D"/>
    <w:pPr>
      <w:spacing w:after="160" w:line="259" w:lineRule="auto"/>
    </w:pPr>
  </w:style>
  <w:style w:type="paragraph" w:customStyle="1" w:styleId="21DB1E3E2557426CA9FFBE315EB0C7FC">
    <w:name w:val="21DB1E3E2557426CA9FFBE315EB0C7FC"/>
    <w:rsid w:val="00BE6D5D"/>
    <w:pPr>
      <w:spacing w:after="160" w:line="259" w:lineRule="auto"/>
    </w:pPr>
  </w:style>
  <w:style w:type="paragraph" w:customStyle="1" w:styleId="8EF5BE616B714B5A8547FCB090649479">
    <w:name w:val="8EF5BE616B714B5A8547FCB090649479"/>
    <w:rsid w:val="00BE6D5D"/>
    <w:pPr>
      <w:spacing w:after="160" w:line="259" w:lineRule="auto"/>
    </w:pPr>
  </w:style>
  <w:style w:type="paragraph" w:customStyle="1" w:styleId="F085B2A9E56045DA8897D5964071EA94">
    <w:name w:val="F085B2A9E56045DA8897D5964071EA94"/>
    <w:rsid w:val="00BE6D5D"/>
    <w:pPr>
      <w:spacing w:after="160" w:line="259" w:lineRule="auto"/>
    </w:pPr>
  </w:style>
  <w:style w:type="paragraph" w:customStyle="1" w:styleId="0F41628C78F64CA9A4A3999A417FD6AC">
    <w:name w:val="0F41628C78F64CA9A4A3999A417FD6AC"/>
    <w:rsid w:val="00BE6D5D"/>
    <w:pPr>
      <w:spacing w:after="160" w:line="259" w:lineRule="auto"/>
    </w:pPr>
  </w:style>
  <w:style w:type="paragraph" w:customStyle="1" w:styleId="F48F972260024625A05E97564D182998">
    <w:name w:val="F48F972260024625A05E97564D182998"/>
    <w:rsid w:val="00BE6D5D"/>
    <w:pPr>
      <w:spacing w:after="160" w:line="259" w:lineRule="auto"/>
    </w:pPr>
  </w:style>
  <w:style w:type="paragraph" w:customStyle="1" w:styleId="6C7B895681DA48D49633923D7EBF55E5">
    <w:name w:val="6C7B895681DA48D49633923D7EBF55E5"/>
    <w:rsid w:val="00BE6D5D"/>
    <w:pPr>
      <w:spacing w:after="160" w:line="259" w:lineRule="auto"/>
    </w:pPr>
  </w:style>
  <w:style w:type="paragraph" w:customStyle="1" w:styleId="DEB73FC2F68B47E6B06A640A38EC2155">
    <w:name w:val="DEB73FC2F68B47E6B06A640A38EC2155"/>
    <w:rsid w:val="00BE6D5D"/>
    <w:pPr>
      <w:spacing w:after="160" w:line="259" w:lineRule="auto"/>
    </w:pPr>
  </w:style>
  <w:style w:type="paragraph" w:customStyle="1" w:styleId="B0065A75CD13465EA513DEBD081005C9">
    <w:name w:val="B0065A75CD13465EA513DEBD081005C9"/>
    <w:rsid w:val="00BE6D5D"/>
    <w:pPr>
      <w:spacing w:after="160" w:line="259" w:lineRule="auto"/>
    </w:pPr>
  </w:style>
  <w:style w:type="paragraph" w:customStyle="1" w:styleId="33040041EC554372AB88334365602FE8">
    <w:name w:val="33040041EC554372AB88334365602FE8"/>
    <w:rsid w:val="00BE6D5D"/>
    <w:pPr>
      <w:spacing w:after="160" w:line="259" w:lineRule="auto"/>
    </w:pPr>
  </w:style>
  <w:style w:type="paragraph" w:customStyle="1" w:styleId="27575515D9344D9EA2FF3A2D6048DE1B">
    <w:name w:val="27575515D9344D9EA2FF3A2D6048DE1B"/>
    <w:rsid w:val="00BE6D5D"/>
    <w:pPr>
      <w:spacing w:after="160" w:line="259" w:lineRule="auto"/>
    </w:pPr>
  </w:style>
  <w:style w:type="paragraph" w:customStyle="1" w:styleId="D3A272D7812F4329B009CF57A00D5FB2">
    <w:name w:val="D3A272D7812F4329B009CF57A00D5FB2"/>
    <w:rsid w:val="00BE6D5D"/>
    <w:pPr>
      <w:spacing w:after="160" w:line="259" w:lineRule="auto"/>
    </w:pPr>
  </w:style>
  <w:style w:type="paragraph" w:customStyle="1" w:styleId="E9729C89FCF74EC8947A79001B13EC51">
    <w:name w:val="E9729C89FCF74EC8947A79001B13EC51"/>
    <w:rsid w:val="00BE6D5D"/>
    <w:pPr>
      <w:spacing w:after="160" w:line="259" w:lineRule="auto"/>
    </w:pPr>
  </w:style>
  <w:style w:type="paragraph" w:customStyle="1" w:styleId="A32D0E0F433949D2956A9B5FF4EE9C97">
    <w:name w:val="A32D0E0F433949D2956A9B5FF4EE9C97"/>
    <w:rsid w:val="00BE6D5D"/>
    <w:pPr>
      <w:spacing w:after="160" w:line="259" w:lineRule="auto"/>
    </w:pPr>
  </w:style>
  <w:style w:type="paragraph" w:customStyle="1" w:styleId="E476A04E781E432C94687E74580244B5">
    <w:name w:val="E476A04E781E432C94687E74580244B5"/>
    <w:rsid w:val="00BE6D5D"/>
    <w:pPr>
      <w:spacing w:after="160" w:line="259" w:lineRule="auto"/>
    </w:pPr>
  </w:style>
  <w:style w:type="paragraph" w:customStyle="1" w:styleId="43CB753885AA4CE9BE80AF521E3E8B42">
    <w:name w:val="43CB753885AA4CE9BE80AF521E3E8B42"/>
    <w:rsid w:val="00BE6D5D"/>
    <w:pPr>
      <w:spacing w:after="160" w:line="259" w:lineRule="auto"/>
    </w:pPr>
  </w:style>
  <w:style w:type="paragraph" w:customStyle="1" w:styleId="4832CBFF63E244B4AAC6AC2750FD8BDD">
    <w:name w:val="4832CBFF63E244B4AAC6AC2750FD8BDD"/>
    <w:rsid w:val="00BE6D5D"/>
    <w:pPr>
      <w:spacing w:after="160" w:line="259" w:lineRule="auto"/>
    </w:pPr>
  </w:style>
  <w:style w:type="paragraph" w:customStyle="1" w:styleId="3F3E6C0FF1954FF0B931C696360B1F0E">
    <w:name w:val="3F3E6C0FF1954FF0B931C696360B1F0E"/>
    <w:rsid w:val="00BE6D5D"/>
    <w:pPr>
      <w:spacing w:after="160" w:line="259" w:lineRule="auto"/>
    </w:pPr>
  </w:style>
  <w:style w:type="paragraph" w:customStyle="1" w:styleId="67722D4B596E44A396884C872E07B7C1">
    <w:name w:val="67722D4B596E44A396884C872E07B7C1"/>
    <w:rsid w:val="00BE6D5D"/>
    <w:pPr>
      <w:spacing w:after="160" w:line="259" w:lineRule="auto"/>
    </w:pPr>
  </w:style>
  <w:style w:type="paragraph" w:customStyle="1" w:styleId="3FA8E388340E4DEA81D562F7F9C9F77D1">
    <w:name w:val="3FA8E388340E4DEA81D562F7F9C9F77D1"/>
    <w:rsid w:val="0076300A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76300A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76300A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76300A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76300A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76300A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76300A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76300A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76300A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76300A"/>
    <w:rPr>
      <w:rFonts w:ascii="Times New Roman" w:hAnsi="Times New Roman"/>
      <w:sz w:val="24"/>
    </w:rPr>
  </w:style>
  <w:style w:type="paragraph" w:customStyle="1" w:styleId="7097CA32A3C24D42BBB9E1107F2750871">
    <w:name w:val="7097CA32A3C24D42BBB9E1107F2750871"/>
    <w:rsid w:val="0076300A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76300A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76300A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76300A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76300A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76300A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76300A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76300A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76300A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76300A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76300A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76300A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76300A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76300A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76300A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76300A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76300A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76300A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76300A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76300A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76300A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76300A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76300A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76300A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76300A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76300A"/>
    <w:rPr>
      <w:rFonts w:ascii="Times New Roman" w:hAnsi="Times New Roman"/>
      <w:sz w:val="24"/>
    </w:rPr>
  </w:style>
  <w:style w:type="paragraph" w:customStyle="1" w:styleId="5D05AEBE49844FCF80D7ACAAC03AD3A2">
    <w:name w:val="5D05AEBE49844FCF80D7ACAAC03AD3A2"/>
    <w:rsid w:val="0076300A"/>
    <w:pPr>
      <w:spacing w:after="160" w:line="259" w:lineRule="auto"/>
    </w:pPr>
  </w:style>
  <w:style w:type="paragraph" w:customStyle="1" w:styleId="C65177B148554CD98831B352787BB4F1">
    <w:name w:val="C65177B148554CD98831B352787BB4F1"/>
    <w:rsid w:val="0076300A"/>
    <w:pPr>
      <w:spacing w:after="160" w:line="259" w:lineRule="auto"/>
    </w:pPr>
  </w:style>
  <w:style w:type="paragraph" w:customStyle="1" w:styleId="6F921776E034429F9E566345E0DFC76C">
    <w:name w:val="6F921776E034429F9E566345E0DFC76C"/>
    <w:rsid w:val="0076300A"/>
    <w:pPr>
      <w:spacing w:after="160" w:line="259" w:lineRule="auto"/>
    </w:pPr>
  </w:style>
  <w:style w:type="paragraph" w:customStyle="1" w:styleId="CB630468D6924521A4E2E21B62AABA89">
    <w:name w:val="CB630468D6924521A4E2E21B62AABA89"/>
    <w:rsid w:val="0076300A"/>
    <w:pPr>
      <w:spacing w:after="160" w:line="259" w:lineRule="auto"/>
    </w:pPr>
  </w:style>
  <w:style w:type="paragraph" w:customStyle="1" w:styleId="A647619FE63D4C679FFAD843CCB5A035">
    <w:name w:val="A647619FE63D4C679FFAD843CCB5A035"/>
    <w:rsid w:val="00556C5D"/>
    <w:pPr>
      <w:spacing w:after="160" w:line="259" w:lineRule="auto"/>
    </w:pPr>
  </w:style>
  <w:style w:type="paragraph" w:customStyle="1" w:styleId="722E564EE8054AE894802DE9DDF86C56">
    <w:name w:val="722E564EE8054AE894802DE9DDF86C56"/>
    <w:rsid w:val="00952137"/>
    <w:pPr>
      <w:spacing w:after="160" w:line="259" w:lineRule="auto"/>
    </w:pPr>
  </w:style>
  <w:style w:type="paragraph" w:customStyle="1" w:styleId="063DB578E4FA436B896C1474953CF0AB">
    <w:name w:val="063DB578E4FA436B896C1474953CF0AB"/>
    <w:rsid w:val="00952137"/>
    <w:pPr>
      <w:spacing w:after="160" w:line="259" w:lineRule="auto"/>
    </w:pPr>
  </w:style>
  <w:style w:type="paragraph" w:customStyle="1" w:styleId="4388DE61F68044AA8B1A812C7DA1C09D">
    <w:name w:val="4388DE61F68044AA8B1A812C7DA1C09D"/>
    <w:rsid w:val="009521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B2307-FAC1-4744-8AE0-C5819ECB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2018-01-13T10:29:00Z</dcterms:created>
  <dcterms:modified xsi:type="dcterms:W3CDTF">2018-03-29T08:36:00Z</dcterms:modified>
</cp:coreProperties>
</file>